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F82D64">
        <w:t>4</w:t>
      </w:r>
      <w:r w:rsidR="00C72793">
        <w:t>1</w:t>
      </w:r>
      <w:r>
        <w:t xml:space="preserve"> de </w:t>
      </w:r>
      <w:r w:rsidR="00F82D64">
        <w:t>22</w:t>
      </w:r>
      <w:r w:rsidR="0017573A">
        <w:t>/10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</w:t>
      </w:r>
      <w:r w:rsidR="00C72793">
        <w:rPr>
          <w:b/>
          <w:i/>
          <w:sz w:val="28"/>
        </w:rPr>
        <w:t>Secretaria Municipal de Esportes a revitalização do campo de futebol da Vila Norte</w:t>
      </w:r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  <w:bookmarkStart w:id="0" w:name="_GoBack"/>
      <w:bookmarkEnd w:id="0"/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a </w:t>
      </w:r>
      <w:r w:rsidR="00C72793">
        <w:t xml:space="preserve">Secretaria Municipal de Esportes </w:t>
      </w:r>
      <w:r w:rsidR="00C72793" w:rsidRPr="00C72793">
        <w:t>revitalização do campo de futebol da Vila Norte, com gramas, alambrados e pinturas dos vestiários. O mesmo localizado na Rua NS 04 Quadra 14 bairro Vila Norte</w:t>
      </w:r>
      <w:r w:rsidR="00F82D64" w:rsidRPr="00C72793">
        <w:t>.</w:t>
      </w:r>
      <w:r w:rsidR="00F82D64">
        <w:t xml:space="preserve"> 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Pr="0035010E" w:rsidRDefault="00820448">
      <w:pPr>
        <w:pStyle w:val="Corpodetexto"/>
        <w:ind w:left="115" w:right="113" w:firstLine="1146"/>
        <w:jc w:val="both"/>
      </w:pPr>
      <w:r w:rsidRPr="0035010E">
        <w:t xml:space="preserve">Esta solicitação se faz necessária pelo fato </w:t>
      </w:r>
      <w:r w:rsidR="00F82D64" w:rsidRPr="0035010E">
        <w:t>que</w:t>
      </w:r>
      <w:r w:rsidR="00537DD0" w:rsidRPr="0035010E">
        <w:t>,</w:t>
      </w:r>
      <w:r w:rsidR="0035010E" w:rsidRPr="0035010E">
        <w:t xml:space="preserve"> </w:t>
      </w:r>
      <w:r w:rsidR="0035010E" w:rsidRPr="0035010E">
        <w:t>sendo a principal atração de lazer no bairro, o campo encontra-se em estado crítico, diminuindo o estimulo dos atletas e torcedores dos times atuantes</w:t>
      </w:r>
      <w:r w:rsidR="00537DD0" w:rsidRPr="0035010E">
        <w:t>. A revitalização dessa obra, com certeza incentivará a prática de esporte, melhorando a saúde e qualidade de vida de todos.</w:t>
      </w:r>
    </w:p>
    <w:p w:rsidR="0024463E" w:rsidRPr="0035010E" w:rsidRDefault="0024463E">
      <w:pPr>
        <w:pStyle w:val="Corpodetexto"/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F82D64">
        <w:t>22</w:t>
      </w:r>
      <w:r>
        <w:t xml:space="preserve"> de </w:t>
      </w:r>
      <w:r w:rsidR="00FC5C62">
        <w:t>outubro</w:t>
      </w:r>
      <w:r>
        <w:t xml:space="preserve"> de 2019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0F41AD"/>
    <w:rsid w:val="0017573A"/>
    <w:rsid w:val="0024463E"/>
    <w:rsid w:val="0035010E"/>
    <w:rsid w:val="00433F06"/>
    <w:rsid w:val="00537DD0"/>
    <w:rsid w:val="00820448"/>
    <w:rsid w:val="00957944"/>
    <w:rsid w:val="00C72793"/>
    <w:rsid w:val="00F82D64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7BDA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2019-10-22T13:33:00Z</cp:lastPrinted>
  <dcterms:created xsi:type="dcterms:W3CDTF">2019-10-22T14:21:00Z</dcterms:created>
  <dcterms:modified xsi:type="dcterms:W3CDTF">2019-10-22T14:21:00Z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